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0D" w:rsidRPr="004A59AE" w:rsidRDefault="00DF5232" w:rsidP="00BA46AC">
      <w:pPr>
        <w:jc w:val="center"/>
        <w:rPr>
          <w:b/>
          <w:color w:val="0070C0"/>
          <w:sz w:val="24"/>
          <w:szCs w:val="24"/>
        </w:rPr>
      </w:pPr>
      <w:r w:rsidRPr="004A59AE">
        <w:rPr>
          <w:b/>
          <w:color w:val="0070C0"/>
          <w:sz w:val="24"/>
          <w:szCs w:val="24"/>
        </w:rPr>
        <w:t xml:space="preserve">Harmonogram zajęć w ramach projektu </w:t>
      </w:r>
      <w:r w:rsidR="00CF7D0D" w:rsidRPr="004A59AE">
        <w:rPr>
          <w:b/>
          <w:i/>
          <w:color w:val="0070C0"/>
          <w:sz w:val="24"/>
          <w:szCs w:val="24"/>
        </w:rPr>
        <w:t>"Wysoka jakość edukacji podstawowej, gimnazjalnej i ponadgimnazjalnej w Jeleniej Górze dzięki wsparciu skierowanemu do uczniów i nauczycieli”</w:t>
      </w:r>
      <w:r w:rsidR="00CF7D0D" w:rsidRPr="004A59AE">
        <w:rPr>
          <w:b/>
          <w:color w:val="0070C0"/>
          <w:sz w:val="24"/>
          <w:szCs w:val="24"/>
        </w:rPr>
        <w:t> </w:t>
      </w:r>
      <w:r w:rsidR="009A7E45" w:rsidRPr="004A59AE">
        <w:rPr>
          <w:b/>
          <w:color w:val="0070C0"/>
          <w:sz w:val="24"/>
          <w:szCs w:val="24"/>
        </w:rPr>
        <w:t xml:space="preserve"> w Szkole Podstawowej</w:t>
      </w:r>
      <w:r w:rsidR="00CF7D0D" w:rsidRPr="004A59AE">
        <w:rPr>
          <w:b/>
          <w:color w:val="0070C0"/>
          <w:sz w:val="24"/>
          <w:szCs w:val="24"/>
        </w:rPr>
        <w:t xml:space="preserve"> nr 8 w okresie od </w:t>
      </w:r>
      <w:r w:rsidR="004A59AE" w:rsidRPr="004A59AE">
        <w:rPr>
          <w:b/>
          <w:color w:val="0070C0"/>
          <w:sz w:val="24"/>
          <w:szCs w:val="24"/>
        </w:rPr>
        <w:t>4.09.2018 r</w:t>
      </w:r>
      <w:r w:rsidR="00FB3301" w:rsidRPr="004A59AE">
        <w:rPr>
          <w:b/>
          <w:color w:val="0070C0"/>
          <w:sz w:val="24"/>
          <w:szCs w:val="24"/>
        </w:rPr>
        <w:t xml:space="preserve">. </w:t>
      </w:r>
      <w:r w:rsidR="00CF7D0D" w:rsidRPr="004A59AE">
        <w:rPr>
          <w:b/>
          <w:color w:val="0070C0"/>
          <w:sz w:val="24"/>
          <w:szCs w:val="24"/>
        </w:rPr>
        <w:t xml:space="preserve">do </w:t>
      </w:r>
      <w:r w:rsidR="004A59AE" w:rsidRPr="004A59AE">
        <w:rPr>
          <w:b/>
          <w:color w:val="0070C0"/>
          <w:sz w:val="24"/>
          <w:szCs w:val="24"/>
        </w:rPr>
        <w:t>30.11</w:t>
      </w:r>
      <w:r w:rsidR="002816F8" w:rsidRPr="004A59AE">
        <w:rPr>
          <w:b/>
          <w:color w:val="0070C0"/>
          <w:sz w:val="24"/>
          <w:szCs w:val="24"/>
        </w:rPr>
        <w:t>.2018</w:t>
      </w:r>
      <w:r w:rsidR="00CF7D0D" w:rsidRPr="004A59AE">
        <w:rPr>
          <w:b/>
          <w:color w:val="0070C0"/>
          <w:sz w:val="24"/>
          <w:szCs w:val="24"/>
        </w:rPr>
        <w:t>r.</w:t>
      </w:r>
    </w:p>
    <w:tbl>
      <w:tblPr>
        <w:tblStyle w:val="Tabela-Siatka"/>
        <w:tblW w:w="15593" w:type="dxa"/>
        <w:tblInd w:w="-601" w:type="dxa"/>
        <w:tblLook w:val="04A0" w:firstRow="1" w:lastRow="0" w:firstColumn="1" w:lastColumn="0" w:noHBand="0" w:noVBand="1"/>
      </w:tblPr>
      <w:tblGrid>
        <w:gridCol w:w="2773"/>
        <w:gridCol w:w="1359"/>
        <w:gridCol w:w="1061"/>
        <w:gridCol w:w="1016"/>
        <w:gridCol w:w="1447"/>
        <w:gridCol w:w="1133"/>
        <w:gridCol w:w="2835"/>
        <w:gridCol w:w="2552"/>
        <w:gridCol w:w="1417"/>
      </w:tblGrid>
      <w:tr w:rsidR="004A086A" w:rsidTr="003B1CB4">
        <w:trPr>
          <w:trHeight w:val="675"/>
        </w:trPr>
        <w:tc>
          <w:tcPr>
            <w:tcW w:w="2773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  <w:r w:rsidRPr="00C9700D">
              <w:rPr>
                <w:b/>
              </w:rPr>
              <w:t>NAZWA</w:t>
            </w:r>
          </w:p>
        </w:tc>
        <w:tc>
          <w:tcPr>
            <w:tcW w:w="1359" w:type="dxa"/>
            <w:shd w:val="clear" w:color="auto" w:fill="FABF8F" w:themeFill="accent6" w:themeFillTint="99"/>
          </w:tcPr>
          <w:p w:rsidR="004A086A" w:rsidRDefault="004A086A" w:rsidP="00CF7D0D">
            <w:pPr>
              <w:jc w:val="center"/>
              <w:rPr>
                <w:b/>
              </w:rPr>
            </w:pPr>
            <w:r>
              <w:rPr>
                <w:b/>
              </w:rPr>
              <w:t>Oznaczenie grupy</w:t>
            </w:r>
          </w:p>
        </w:tc>
        <w:tc>
          <w:tcPr>
            <w:tcW w:w="1061" w:type="dxa"/>
            <w:shd w:val="clear" w:color="auto" w:fill="FABF8F" w:themeFill="accent6" w:themeFillTint="99"/>
            <w:vAlign w:val="center"/>
          </w:tcPr>
          <w:p w:rsidR="004A086A" w:rsidRPr="00C9700D" w:rsidRDefault="004A086A" w:rsidP="00CF7D0D">
            <w:pPr>
              <w:jc w:val="center"/>
              <w:rPr>
                <w:b/>
              </w:rPr>
            </w:pPr>
            <w:r>
              <w:rPr>
                <w:b/>
              </w:rPr>
              <w:t xml:space="preserve">Nr zadania </w:t>
            </w:r>
          </w:p>
        </w:tc>
        <w:tc>
          <w:tcPr>
            <w:tcW w:w="1016" w:type="dxa"/>
            <w:shd w:val="clear" w:color="auto" w:fill="FABF8F" w:themeFill="accent6" w:themeFillTint="99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  <w:r w:rsidRPr="00C9700D">
              <w:rPr>
                <w:b/>
              </w:rPr>
              <w:t>KLAS</w:t>
            </w:r>
            <w:r>
              <w:rPr>
                <w:b/>
              </w:rPr>
              <w:t>Y</w:t>
            </w:r>
          </w:p>
        </w:tc>
        <w:tc>
          <w:tcPr>
            <w:tcW w:w="1447" w:type="dxa"/>
            <w:shd w:val="clear" w:color="auto" w:fill="FABF8F" w:themeFill="accent6" w:themeFillTint="99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  <w:r w:rsidRPr="00C9700D">
              <w:rPr>
                <w:b/>
              </w:rPr>
              <w:t>LICZBA GODZIN (tygodniowo)</w:t>
            </w:r>
          </w:p>
        </w:tc>
        <w:tc>
          <w:tcPr>
            <w:tcW w:w="1133" w:type="dxa"/>
            <w:shd w:val="clear" w:color="auto" w:fill="FABF8F" w:themeFill="accent6" w:themeFillTint="99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  <w:r w:rsidRPr="00C9700D">
              <w:rPr>
                <w:b/>
              </w:rPr>
              <w:t>LICZBA UCZNIÓW</w:t>
            </w:r>
          </w:p>
        </w:tc>
        <w:tc>
          <w:tcPr>
            <w:tcW w:w="2835" w:type="dxa"/>
            <w:shd w:val="clear" w:color="auto" w:fill="FABF8F" w:themeFill="accent6" w:themeFillTint="99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  <w:r w:rsidRPr="00C9700D">
              <w:rPr>
                <w:b/>
              </w:rPr>
              <w:t>Imię i nazwisko prowadzącego</w:t>
            </w:r>
          </w:p>
        </w:tc>
        <w:tc>
          <w:tcPr>
            <w:tcW w:w="2552" w:type="dxa"/>
            <w:shd w:val="clear" w:color="auto" w:fill="FABF8F" w:themeFill="accent6" w:themeFillTint="99"/>
            <w:vAlign w:val="center"/>
          </w:tcPr>
          <w:p w:rsidR="004A086A" w:rsidRPr="00C9700D" w:rsidRDefault="004A086A" w:rsidP="004B76F1">
            <w:pPr>
              <w:jc w:val="center"/>
              <w:rPr>
                <w:b/>
              </w:rPr>
            </w:pPr>
            <w:r>
              <w:rPr>
                <w:b/>
              </w:rPr>
              <w:t>Dzień i godzina zajęć</w:t>
            </w:r>
          </w:p>
        </w:tc>
        <w:tc>
          <w:tcPr>
            <w:tcW w:w="1417" w:type="dxa"/>
            <w:shd w:val="clear" w:color="auto" w:fill="FABF8F" w:themeFill="accent6" w:themeFillTint="99"/>
            <w:vAlign w:val="center"/>
          </w:tcPr>
          <w:p w:rsidR="004A086A" w:rsidRDefault="004A086A" w:rsidP="00CF7D0D">
            <w:pPr>
              <w:jc w:val="center"/>
              <w:rPr>
                <w:b/>
              </w:rPr>
            </w:pPr>
            <w:r>
              <w:rPr>
                <w:b/>
              </w:rPr>
              <w:t>Sala</w:t>
            </w:r>
          </w:p>
        </w:tc>
      </w:tr>
      <w:tr w:rsidR="004A59AE" w:rsidTr="003B1CB4">
        <w:trPr>
          <w:trHeight w:val="480"/>
        </w:trPr>
        <w:tc>
          <w:tcPr>
            <w:tcW w:w="2773" w:type="dxa"/>
            <w:vMerge w:val="restart"/>
            <w:shd w:val="clear" w:color="auto" w:fill="E5DFEC" w:themeFill="accent4" w:themeFillTint="33"/>
            <w:vAlign w:val="center"/>
          </w:tcPr>
          <w:p w:rsidR="004A59AE" w:rsidRPr="00C9700D" w:rsidRDefault="004A59AE" w:rsidP="00B65DD1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Pr="00C9700D">
              <w:rPr>
                <w:b/>
              </w:rPr>
              <w:t>ajęcia wyrównawcze</w:t>
            </w:r>
            <w:r>
              <w:rPr>
                <w:b/>
              </w:rPr>
              <w:t xml:space="preserve"> z j</w:t>
            </w:r>
            <w:r w:rsidRPr="00C9700D">
              <w:rPr>
                <w:b/>
              </w:rPr>
              <w:t>ęzyk</w:t>
            </w:r>
            <w:r>
              <w:rPr>
                <w:b/>
              </w:rPr>
              <w:t>a</w:t>
            </w:r>
            <w:r w:rsidRPr="00C9700D">
              <w:rPr>
                <w:b/>
              </w:rPr>
              <w:t xml:space="preserve"> niemiecki</w:t>
            </w:r>
            <w:r>
              <w:rPr>
                <w:b/>
              </w:rPr>
              <w:t>ego</w:t>
            </w:r>
          </w:p>
        </w:tc>
        <w:tc>
          <w:tcPr>
            <w:tcW w:w="1359" w:type="dxa"/>
          </w:tcPr>
          <w:p w:rsidR="004A59AE" w:rsidRDefault="004A59AE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NW1</w:t>
            </w:r>
          </w:p>
        </w:tc>
        <w:tc>
          <w:tcPr>
            <w:tcW w:w="1061" w:type="dxa"/>
            <w:vMerge w:val="restart"/>
            <w:vAlign w:val="center"/>
          </w:tcPr>
          <w:p w:rsidR="004A59AE" w:rsidRPr="008A4368" w:rsidRDefault="004A59AE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zad 3 </w:t>
            </w:r>
          </w:p>
        </w:tc>
        <w:tc>
          <w:tcPr>
            <w:tcW w:w="1016" w:type="dxa"/>
            <w:vAlign w:val="center"/>
          </w:tcPr>
          <w:p w:rsidR="004A59AE" w:rsidRPr="008A4368" w:rsidRDefault="004A59AE" w:rsidP="00B6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7" w:type="dxa"/>
            <w:vAlign w:val="center"/>
          </w:tcPr>
          <w:p w:rsidR="004A59AE" w:rsidRPr="008A4368" w:rsidRDefault="004A59AE" w:rsidP="00B65DD1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4A59AE" w:rsidRPr="008A4368" w:rsidRDefault="004A59AE" w:rsidP="00B65DD1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4A59AE" w:rsidRPr="008A4368" w:rsidRDefault="004A59AE" w:rsidP="004A086A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Ilona Barańska</w:t>
            </w:r>
          </w:p>
        </w:tc>
        <w:tc>
          <w:tcPr>
            <w:tcW w:w="2552" w:type="dxa"/>
            <w:vAlign w:val="center"/>
          </w:tcPr>
          <w:p w:rsidR="004A59AE" w:rsidRPr="008A4368" w:rsidRDefault="008007C0" w:rsidP="00800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8:00-8: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</w:tcPr>
          <w:p w:rsidR="004A59AE" w:rsidRPr="008A4368" w:rsidRDefault="008007C0" w:rsidP="00B65D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cz</w:t>
            </w:r>
            <w:proofErr w:type="spellEnd"/>
          </w:p>
        </w:tc>
      </w:tr>
      <w:tr w:rsidR="004A59AE" w:rsidTr="003B1CB4">
        <w:trPr>
          <w:trHeight w:val="480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59AE" w:rsidRDefault="004A59AE" w:rsidP="00B65DD1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59AE" w:rsidRDefault="004A59AE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NW2</w:t>
            </w:r>
          </w:p>
        </w:tc>
        <w:tc>
          <w:tcPr>
            <w:tcW w:w="1061" w:type="dxa"/>
            <w:vMerge/>
            <w:vAlign w:val="center"/>
          </w:tcPr>
          <w:p w:rsidR="004A59AE" w:rsidRDefault="004A59AE" w:rsidP="00CF7D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vAlign w:val="center"/>
          </w:tcPr>
          <w:p w:rsidR="004A59AE" w:rsidRDefault="004A59AE" w:rsidP="00B6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7" w:type="dxa"/>
            <w:vAlign w:val="center"/>
          </w:tcPr>
          <w:p w:rsidR="004A59AE" w:rsidRPr="008A4368" w:rsidRDefault="004A59AE" w:rsidP="00B6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:rsidR="004A59AE" w:rsidRPr="008A4368" w:rsidRDefault="004A59AE" w:rsidP="00B6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Merge/>
            <w:vAlign w:val="center"/>
          </w:tcPr>
          <w:p w:rsidR="004A59AE" w:rsidRPr="008A4368" w:rsidRDefault="004A59AE" w:rsidP="004A0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4A59AE" w:rsidRDefault="008007C0" w:rsidP="004A5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A59AE">
              <w:rPr>
                <w:rFonts w:ascii="Times New Roman" w:hAnsi="Times New Roman" w:cs="Times New Roman"/>
              </w:rPr>
              <w:t>8:00-8:45</w:t>
            </w:r>
          </w:p>
        </w:tc>
        <w:tc>
          <w:tcPr>
            <w:tcW w:w="1417" w:type="dxa"/>
          </w:tcPr>
          <w:p w:rsidR="004A59AE" w:rsidRDefault="008007C0" w:rsidP="00B6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A59AE" w:rsidTr="004A59AE">
        <w:trPr>
          <w:trHeight w:val="480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59AE" w:rsidRDefault="004A59AE" w:rsidP="00B65DD1">
            <w:pPr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A59AE" w:rsidRDefault="004A59AE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NW3</w:t>
            </w:r>
          </w:p>
        </w:tc>
        <w:tc>
          <w:tcPr>
            <w:tcW w:w="1061" w:type="dxa"/>
            <w:vMerge/>
            <w:tcBorders>
              <w:bottom w:val="single" w:sz="4" w:space="0" w:color="auto"/>
            </w:tcBorders>
            <w:vAlign w:val="center"/>
          </w:tcPr>
          <w:p w:rsidR="004A59AE" w:rsidRDefault="004A59AE" w:rsidP="00CF7D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4A59AE" w:rsidRDefault="004A59AE" w:rsidP="00B6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4A59AE" w:rsidRDefault="004A59AE" w:rsidP="00B6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A59AE" w:rsidRDefault="004A59AE" w:rsidP="00B6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4A59AE" w:rsidRPr="008A4368" w:rsidRDefault="004A59AE" w:rsidP="004A0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A59AE" w:rsidRDefault="004A59AE" w:rsidP="00B6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 14:35-15:20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A59AE" w:rsidRDefault="008007C0" w:rsidP="00B6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A59AE" w:rsidTr="004A59AE">
        <w:trPr>
          <w:trHeight w:val="480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59AE" w:rsidRDefault="004A59AE" w:rsidP="00B65DD1">
            <w:pPr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bottom w:val="single" w:sz="18" w:space="0" w:color="auto"/>
            </w:tcBorders>
          </w:tcPr>
          <w:p w:rsidR="004A59AE" w:rsidRDefault="004A59AE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NW4</w:t>
            </w:r>
          </w:p>
        </w:tc>
        <w:tc>
          <w:tcPr>
            <w:tcW w:w="1061" w:type="dxa"/>
            <w:vMerge/>
            <w:tcBorders>
              <w:bottom w:val="single" w:sz="18" w:space="0" w:color="auto"/>
            </w:tcBorders>
            <w:vAlign w:val="center"/>
          </w:tcPr>
          <w:p w:rsidR="004A59AE" w:rsidRDefault="004A59AE" w:rsidP="00CF7D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bottom w:val="single" w:sz="18" w:space="0" w:color="auto"/>
            </w:tcBorders>
            <w:vAlign w:val="center"/>
          </w:tcPr>
          <w:p w:rsidR="004A59AE" w:rsidRDefault="004A59AE" w:rsidP="00B6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7" w:type="dxa"/>
            <w:tcBorders>
              <w:bottom w:val="single" w:sz="18" w:space="0" w:color="auto"/>
            </w:tcBorders>
            <w:vAlign w:val="center"/>
          </w:tcPr>
          <w:p w:rsidR="004A59AE" w:rsidRDefault="004A59AE" w:rsidP="00B6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bottom w:val="single" w:sz="18" w:space="0" w:color="auto"/>
            </w:tcBorders>
            <w:vAlign w:val="center"/>
          </w:tcPr>
          <w:p w:rsidR="004A59AE" w:rsidRDefault="004A59AE" w:rsidP="00B6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  <w:vAlign w:val="center"/>
          </w:tcPr>
          <w:p w:rsidR="004A59AE" w:rsidRPr="008A4368" w:rsidRDefault="004A59AE" w:rsidP="004A0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:rsidR="004A59AE" w:rsidRDefault="008007C0" w:rsidP="004A5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 8:00-8:45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4A59AE" w:rsidRDefault="008007C0" w:rsidP="00B6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4A59AE" w:rsidTr="004A59AE">
        <w:trPr>
          <w:trHeight w:val="480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59AE" w:rsidRDefault="004A59AE" w:rsidP="00B65DD1">
            <w:pPr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top w:val="single" w:sz="18" w:space="0" w:color="auto"/>
              <w:bottom w:val="single" w:sz="4" w:space="0" w:color="auto"/>
            </w:tcBorders>
          </w:tcPr>
          <w:p w:rsidR="004A59AE" w:rsidRDefault="004A59AE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NW5</w:t>
            </w:r>
          </w:p>
        </w:tc>
        <w:tc>
          <w:tcPr>
            <w:tcW w:w="1061" w:type="dxa"/>
            <w:vMerge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A59AE" w:rsidRDefault="004A59AE" w:rsidP="00CF7D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A59AE" w:rsidRDefault="004A59AE" w:rsidP="00B6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A59AE" w:rsidRPr="008A4368" w:rsidRDefault="004A59AE" w:rsidP="00B6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A59AE" w:rsidRPr="008A4368" w:rsidRDefault="004A59AE" w:rsidP="00B6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A59AE" w:rsidRPr="008A4368" w:rsidRDefault="004A59AE" w:rsidP="004A0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Katarzyna Filipińska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A59AE" w:rsidRDefault="004A59AE" w:rsidP="00B6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 14:35-15:20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:rsidR="004A59AE" w:rsidRDefault="008007C0" w:rsidP="00B6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A59AE" w:rsidTr="004A59AE">
        <w:trPr>
          <w:trHeight w:val="480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59AE" w:rsidRDefault="004A59AE" w:rsidP="00B65DD1">
            <w:pPr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bottom w:val="single" w:sz="12" w:space="0" w:color="auto"/>
            </w:tcBorders>
          </w:tcPr>
          <w:p w:rsidR="004A59AE" w:rsidRDefault="004A59AE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NW6</w:t>
            </w:r>
          </w:p>
        </w:tc>
        <w:tc>
          <w:tcPr>
            <w:tcW w:w="1061" w:type="dxa"/>
            <w:vMerge/>
            <w:tcBorders>
              <w:bottom w:val="single" w:sz="12" w:space="0" w:color="auto"/>
            </w:tcBorders>
            <w:vAlign w:val="center"/>
          </w:tcPr>
          <w:p w:rsidR="004A59AE" w:rsidRDefault="004A59AE" w:rsidP="00CF7D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:rsidR="004A59AE" w:rsidRDefault="004A59AE" w:rsidP="00B6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7" w:type="dxa"/>
            <w:tcBorders>
              <w:bottom w:val="single" w:sz="12" w:space="0" w:color="auto"/>
            </w:tcBorders>
            <w:vAlign w:val="center"/>
          </w:tcPr>
          <w:p w:rsidR="004A59AE" w:rsidRPr="008A4368" w:rsidRDefault="004A59AE" w:rsidP="00B6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4A59AE" w:rsidRPr="008A4368" w:rsidRDefault="004A59AE" w:rsidP="00B6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4A59AE" w:rsidRPr="008A4368" w:rsidRDefault="004A59AE" w:rsidP="004A08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4A59AE" w:rsidRDefault="004A59AE" w:rsidP="00B6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Środa 14:35-15:20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A59AE" w:rsidRDefault="008007C0" w:rsidP="00B6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A086A" w:rsidTr="004A59AE">
        <w:trPr>
          <w:trHeight w:val="486"/>
        </w:trPr>
        <w:tc>
          <w:tcPr>
            <w:tcW w:w="2773" w:type="dxa"/>
            <w:vMerge w:val="restart"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  <w:proofErr w:type="spellStart"/>
            <w:r w:rsidRPr="00C9700D">
              <w:rPr>
                <w:b/>
              </w:rPr>
              <w:t>Biofeedback</w:t>
            </w:r>
            <w:proofErr w:type="spellEnd"/>
          </w:p>
        </w:tc>
        <w:tc>
          <w:tcPr>
            <w:tcW w:w="1359" w:type="dxa"/>
            <w:tcBorders>
              <w:top w:val="single" w:sz="12" w:space="0" w:color="auto"/>
            </w:tcBorders>
          </w:tcPr>
          <w:p w:rsidR="004A086A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1061" w:type="dxa"/>
            <w:vMerge w:val="restart"/>
            <w:tcBorders>
              <w:top w:val="single" w:sz="12" w:space="0" w:color="auto"/>
            </w:tcBorders>
            <w:vAlign w:val="center"/>
          </w:tcPr>
          <w:p w:rsidR="004A086A" w:rsidRPr="008A4368" w:rsidRDefault="004A086A" w:rsidP="00CF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zad 15 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A086A" w:rsidRPr="008A4368" w:rsidRDefault="008007C0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A086A" w:rsidRPr="008A4368" w:rsidRDefault="008007C0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A086A" w:rsidRPr="008A4368" w:rsidRDefault="008007C0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Maria Silbert-Salabura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4A086A" w:rsidRPr="008A4368" w:rsidRDefault="008007C0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Czwartek </w:t>
            </w:r>
            <w:r>
              <w:rPr>
                <w:rFonts w:ascii="Times New Roman" w:hAnsi="Times New Roman" w:cs="Times New Roman"/>
              </w:rPr>
              <w:t>14:35-15:20</w:t>
            </w:r>
            <w:r>
              <w:rPr>
                <w:rFonts w:ascii="Times New Roman" w:hAnsi="Times New Roman" w:cs="Times New Roman"/>
              </w:rPr>
              <w:t xml:space="preserve">, Piątek </w:t>
            </w:r>
            <w:r>
              <w:rPr>
                <w:rFonts w:ascii="Times New Roman" w:hAnsi="Times New Roman" w:cs="Times New Roman"/>
              </w:rPr>
              <w:t>8:00-8:45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4A086A" w:rsidTr="003B1CB4">
        <w:trPr>
          <w:trHeight w:val="486"/>
        </w:trPr>
        <w:tc>
          <w:tcPr>
            <w:tcW w:w="2773" w:type="dxa"/>
            <w:vMerge/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4A086A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B2, B3, B4, B5, B6</w:t>
            </w:r>
          </w:p>
        </w:tc>
        <w:tc>
          <w:tcPr>
            <w:tcW w:w="1061" w:type="dxa"/>
            <w:vMerge/>
          </w:tcPr>
          <w:p w:rsidR="004A086A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4A086A" w:rsidRPr="008A4368" w:rsidRDefault="008007C0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3,4,5,6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4A086A" w:rsidRPr="008A4368" w:rsidRDefault="008007C0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A086A" w:rsidRPr="008A4368" w:rsidRDefault="008007C0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Jowita Burak-Głowacka</w:t>
            </w:r>
          </w:p>
        </w:tc>
        <w:tc>
          <w:tcPr>
            <w:tcW w:w="2552" w:type="dxa"/>
            <w:vAlign w:val="center"/>
          </w:tcPr>
          <w:p w:rsidR="008007C0" w:rsidRDefault="008007C0" w:rsidP="008A4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Poniedziałek 11:30-12:25,             wtorek 7:15-8:00, 12:45-13:30, 13:40-14:25,</w:t>
            </w:r>
          </w:p>
          <w:p w:rsidR="004A086A" w:rsidRPr="00DF5232" w:rsidRDefault="008007C0" w:rsidP="008A4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piątek 13:40-14:25</w:t>
            </w:r>
          </w:p>
        </w:tc>
        <w:tc>
          <w:tcPr>
            <w:tcW w:w="1417" w:type="dxa"/>
          </w:tcPr>
          <w:p w:rsidR="004A086A" w:rsidRPr="00CF7D0D" w:rsidRDefault="004A086A" w:rsidP="008A436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31</w:t>
            </w:r>
          </w:p>
        </w:tc>
      </w:tr>
      <w:tr w:rsidR="004A086A" w:rsidTr="003B1CB4">
        <w:trPr>
          <w:trHeight w:val="486"/>
        </w:trPr>
        <w:tc>
          <w:tcPr>
            <w:tcW w:w="2773" w:type="dxa"/>
            <w:vMerge/>
            <w:tcBorders>
              <w:bottom w:val="single" w:sz="2" w:space="0" w:color="auto"/>
            </w:tcBorders>
            <w:shd w:val="clear" w:color="auto" w:fill="E5DFEC" w:themeFill="accent4" w:themeFillTint="33"/>
            <w:vAlign w:val="center"/>
          </w:tcPr>
          <w:p w:rsidR="004A086A" w:rsidRPr="00C9700D" w:rsidRDefault="004A086A" w:rsidP="00C9700D">
            <w:pPr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A086A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B7, B8, B9, B10</w:t>
            </w: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:rsidR="004A086A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4A086A" w:rsidRPr="008A4368" w:rsidRDefault="008007C0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3,4,7,8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4A086A" w:rsidRPr="008A4368" w:rsidRDefault="008007C0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4A086A" w:rsidRPr="008A4368" w:rsidRDefault="008007C0" w:rsidP="008A43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A086A" w:rsidRPr="008A4368" w:rsidRDefault="004A086A" w:rsidP="008A4368">
            <w:pPr>
              <w:jc w:val="center"/>
              <w:rPr>
                <w:rFonts w:ascii="Times New Roman" w:hAnsi="Times New Roman" w:cs="Times New Roman"/>
              </w:rPr>
            </w:pPr>
            <w:r w:rsidRPr="008A4368">
              <w:rPr>
                <w:rFonts w:ascii="Times New Roman" w:hAnsi="Times New Roman" w:cs="Times New Roman"/>
              </w:rPr>
              <w:t>Katarzyna Szafrańska</w:t>
            </w:r>
          </w:p>
        </w:tc>
        <w:tc>
          <w:tcPr>
            <w:tcW w:w="2552" w:type="dxa"/>
            <w:vAlign w:val="center"/>
          </w:tcPr>
          <w:p w:rsidR="008007C0" w:rsidRDefault="008007C0" w:rsidP="008A4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Poniedziałek 13:40-14:25, 14:30-15:15, </w:t>
            </w:r>
            <w:bookmarkStart w:id="0" w:name="_GoBack"/>
            <w:bookmarkEnd w:id="0"/>
          </w:p>
          <w:p w:rsidR="008007C0" w:rsidRDefault="008007C0" w:rsidP="008A4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Wtorek 14:30-15:15, </w:t>
            </w:r>
          </w:p>
          <w:p w:rsidR="004A086A" w:rsidRPr="00DF5232" w:rsidRDefault="008007C0" w:rsidP="008A43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Piątek 14:30-15:15</w:t>
            </w:r>
          </w:p>
        </w:tc>
        <w:tc>
          <w:tcPr>
            <w:tcW w:w="1417" w:type="dxa"/>
          </w:tcPr>
          <w:p w:rsidR="004A086A" w:rsidRPr="00CF7D0D" w:rsidRDefault="004A086A" w:rsidP="008A436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31</w:t>
            </w:r>
          </w:p>
        </w:tc>
      </w:tr>
    </w:tbl>
    <w:p w:rsidR="00BA46AC" w:rsidRDefault="00BA46AC" w:rsidP="00BA46AC">
      <w:pPr>
        <w:jc w:val="center"/>
      </w:pPr>
    </w:p>
    <w:sectPr w:rsidR="00BA46AC" w:rsidSect="003B1CB4">
      <w:pgSz w:w="16838" w:h="11906" w:orient="landscape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AC"/>
    <w:rsid w:val="000517AB"/>
    <w:rsid w:val="000531E1"/>
    <w:rsid w:val="00074A9C"/>
    <w:rsid w:val="000A07E3"/>
    <w:rsid w:val="000D1AD0"/>
    <w:rsid w:val="00231C43"/>
    <w:rsid w:val="0026232D"/>
    <w:rsid w:val="002816F8"/>
    <w:rsid w:val="002F7C3A"/>
    <w:rsid w:val="00304345"/>
    <w:rsid w:val="00321AA1"/>
    <w:rsid w:val="003B1CB4"/>
    <w:rsid w:val="00404D9C"/>
    <w:rsid w:val="004A086A"/>
    <w:rsid w:val="004A59AE"/>
    <w:rsid w:val="004B76F1"/>
    <w:rsid w:val="005147A1"/>
    <w:rsid w:val="005579F0"/>
    <w:rsid w:val="005B7190"/>
    <w:rsid w:val="006050FD"/>
    <w:rsid w:val="0063328A"/>
    <w:rsid w:val="00644A47"/>
    <w:rsid w:val="0065412F"/>
    <w:rsid w:val="006C45C6"/>
    <w:rsid w:val="006E00AB"/>
    <w:rsid w:val="006E2B37"/>
    <w:rsid w:val="007B1146"/>
    <w:rsid w:val="007D1D30"/>
    <w:rsid w:val="007D35A7"/>
    <w:rsid w:val="008007C0"/>
    <w:rsid w:val="00890B94"/>
    <w:rsid w:val="008A4368"/>
    <w:rsid w:val="008D0D99"/>
    <w:rsid w:val="009A7E45"/>
    <w:rsid w:val="00A641B7"/>
    <w:rsid w:val="00A771AD"/>
    <w:rsid w:val="00A80CE8"/>
    <w:rsid w:val="00A80DFB"/>
    <w:rsid w:val="00AB059D"/>
    <w:rsid w:val="00AC24EE"/>
    <w:rsid w:val="00B41C85"/>
    <w:rsid w:val="00B44EA1"/>
    <w:rsid w:val="00B71969"/>
    <w:rsid w:val="00BA46AC"/>
    <w:rsid w:val="00BB23EB"/>
    <w:rsid w:val="00BE19EB"/>
    <w:rsid w:val="00C56DB9"/>
    <w:rsid w:val="00C6416A"/>
    <w:rsid w:val="00C9700D"/>
    <w:rsid w:val="00CA6042"/>
    <w:rsid w:val="00CE2AAC"/>
    <w:rsid w:val="00CF7D0D"/>
    <w:rsid w:val="00D40265"/>
    <w:rsid w:val="00D8192B"/>
    <w:rsid w:val="00DE5516"/>
    <w:rsid w:val="00DF5232"/>
    <w:rsid w:val="00DF7163"/>
    <w:rsid w:val="00E80D66"/>
    <w:rsid w:val="00E875DF"/>
    <w:rsid w:val="00E93DF9"/>
    <w:rsid w:val="00EB57A8"/>
    <w:rsid w:val="00EC5890"/>
    <w:rsid w:val="00F33E9A"/>
    <w:rsid w:val="00F34352"/>
    <w:rsid w:val="00F76E63"/>
    <w:rsid w:val="00FB3301"/>
    <w:rsid w:val="00FE6227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4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4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Ministrerstwo Edukacji Narodowej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sp8</cp:lastModifiedBy>
  <cp:revision>3</cp:revision>
  <cp:lastPrinted>2018-09-21T07:56:00Z</cp:lastPrinted>
  <dcterms:created xsi:type="dcterms:W3CDTF">2018-09-21T06:34:00Z</dcterms:created>
  <dcterms:modified xsi:type="dcterms:W3CDTF">2018-09-21T09:22:00Z</dcterms:modified>
</cp:coreProperties>
</file>